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-1200149</wp:posOffset>
                </wp:positionH>
                <wp:positionV relativeFrom="paragraph">
                  <wp:posOffset>114300</wp:posOffset>
                </wp:positionV>
                <wp:extent cx="8077200" cy="3810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2975" y="1558925"/>
                          <a:ext cx="5035500" cy="198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-1200149</wp:posOffset>
                </wp:positionH>
                <wp:positionV relativeFrom="paragraph">
                  <wp:posOffset>114300</wp:posOffset>
                </wp:positionV>
                <wp:extent cx="8077200" cy="381000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0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-1774370</wp:posOffset>
            </wp:positionH>
            <wp:positionV relativeFrom="paragraph">
              <wp:posOffset>-1012369</wp:posOffset>
            </wp:positionV>
            <wp:extent cx="9542548" cy="10690066"/>
            <wp:effectExtent b="0" l="0" r="0" t="0"/>
            <wp:wrapNone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42548" cy="106900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-1133474</wp:posOffset>
                </wp:positionH>
                <wp:positionV relativeFrom="paragraph">
                  <wp:posOffset>4895850</wp:posOffset>
                </wp:positionV>
                <wp:extent cx="8077200" cy="3810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2975" y="1558925"/>
                          <a:ext cx="5035500" cy="198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-1133474</wp:posOffset>
                </wp:positionH>
                <wp:positionV relativeFrom="paragraph">
                  <wp:posOffset>4895850</wp:posOffset>
                </wp:positionV>
                <wp:extent cx="8077200" cy="381000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0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-1047749</wp:posOffset>
                </wp:positionH>
                <wp:positionV relativeFrom="paragraph">
                  <wp:posOffset>295392</wp:posOffset>
                </wp:positionV>
                <wp:extent cx="8077200" cy="3810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2975" y="1558925"/>
                          <a:ext cx="5035500" cy="198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-1047749</wp:posOffset>
                </wp:positionH>
                <wp:positionV relativeFrom="paragraph">
                  <wp:posOffset>295392</wp:posOffset>
                </wp:positionV>
                <wp:extent cx="8077200" cy="3810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0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-857249</wp:posOffset>
                </wp:positionH>
                <wp:positionV relativeFrom="paragraph">
                  <wp:posOffset>2505075</wp:posOffset>
                </wp:positionV>
                <wp:extent cx="8077200" cy="3810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2975" y="1558925"/>
                          <a:ext cx="5035500" cy="198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-857249</wp:posOffset>
                </wp:positionH>
                <wp:positionV relativeFrom="paragraph">
                  <wp:posOffset>2505075</wp:posOffset>
                </wp:positionV>
                <wp:extent cx="8077200" cy="381000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0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-1200149</wp:posOffset>
                </wp:positionH>
                <wp:positionV relativeFrom="paragraph">
                  <wp:posOffset>6867408</wp:posOffset>
                </wp:positionV>
                <wp:extent cx="8077200" cy="3810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2975" y="1558925"/>
                          <a:ext cx="5035500" cy="198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-1200149</wp:posOffset>
                </wp:positionH>
                <wp:positionV relativeFrom="paragraph">
                  <wp:posOffset>6867408</wp:posOffset>
                </wp:positionV>
                <wp:extent cx="8077200" cy="38100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0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QR code glued behind world map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left="720" w:firstLine="0"/>
        <w:rPr/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cyan"/>
        </w:rPr>
        <w:drawing>
          <wp:inline distB="114300" distT="114300" distL="114300" distR="114300">
            <wp:extent cx="2857500" cy="28575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-2332627</wp:posOffset>
            </wp:positionH>
            <wp:positionV relativeFrom="margin">
              <wp:posOffset>1403470</wp:posOffset>
            </wp:positionV>
            <wp:extent cx="9864605" cy="5390153"/>
            <wp:effectExtent b="0" l="0" r="0" t="0"/>
            <wp:wrapNone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64605" cy="53901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15" w:type="default"/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arasts" w:default="1">
    <w:name w:val="Normal"/>
    <w:qFormat w:val="1"/>
  </w:style>
  <w:style w:type="character" w:styleId="Noklusjumarindkopasfonts" w:default="1">
    <w:name w:val="Default Paragraph Font"/>
    <w:uiPriority w:val="1"/>
    <w:semiHidden w:val="1"/>
    <w:unhideWhenUsed w:val="1"/>
  </w:style>
  <w:style w:type="table" w:styleId="Parastatabul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arak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4.png"/><Relationship Id="rId13" Type="http://schemas.openxmlformats.org/officeDocument/2006/relationships/image" Target="media/image1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footer" Target="footer1.xml"/><Relationship Id="rId14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7.pn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Tz7Bm5tixhsfiM/0x3grFlwepA==">AMUW2mUaDmjlnInStV+LunWIoNDktZshiSsXToT9CeraRglt3IAlanEQQbooyw0v2Ysy0WdPR7gk0ZrjWbj4dwz/S28CrBLIKvcln1nbxbSB2coBSQEX/WM=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2023-01-25T22:49:00Z</dcterms:created>
  <dc:creator>Jana Kalnina</dc:creator>
</cp:coreProperties>
</file>